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7D9674C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0.13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056087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2861C9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