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4638B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附件：</w:t>
      </w:r>
    </w:p>
    <w:p w14:paraId="5AA16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大田县本级行政事业性收费</w:t>
      </w:r>
    </w:p>
    <w:p w14:paraId="7C1B3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单位名单及收费项目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666"/>
        <w:gridCol w:w="3390"/>
        <w:gridCol w:w="2415"/>
        <w:gridCol w:w="3240"/>
        <w:gridCol w:w="3344"/>
      </w:tblGrid>
      <w:tr w14:paraId="7AE45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907" w:type="dxa"/>
            <w:noWrap w:val="0"/>
            <w:vAlign w:val="top"/>
          </w:tcPr>
          <w:p w14:paraId="329176BC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666" w:type="dxa"/>
            <w:noWrap w:val="0"/>
            <w:vAlign w:val="top"/>
          </w:tcPr>
          <w:p w14:paraId="46FEEE9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lang w:eastAsia="zh-CN"/>
              </w:rPr>
              <w:t>主管部门</w:t>
            </w:r>
          </w:p>
        </w:tc>
        <w:tc>
          <w:tcPr>
            <w:tcW w:w="3390" w:type="dxa"/>
            <w:noWrap w:val="0"/>
            <w:vAlign w:val="top"/>
          </w:tcPr>
          <w:p w14:paraId="5AD029CB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</w:rPr>
              <w:t>单位名称</w:t>
            </w:r>
          </w:p>
        </w:tc>
        <w:tc>
          <w:tcPr>
            <w:tcW w:w="2415" w:type="dxa"/>
            <w:noWrap w:val="0"/>
            <w:vAlign w:val="top"/>
          </w:tcPr>
          <w:p w14:paraId="7E5AD184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</w:rPr>
              <w:t>收费项目</w:t>
            </w:r>
          </w:p>
        </w:tc>
        <w:tc>
          <w:tcPr>
            <w:tcW w:w="3240" w:type="dxa"/>
            <w:noWrap w:val="0"/>
            <w:vAlign w:val="top"/>
          </w:tcPr>
          <w:p w14:paraId="7D21FC7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lang w:val="en-US" w:eastAsia="zh-CN"/>
              </w:rPr>
              <w:t>收费依据</w:t>
            </w:r>
          </w:p>
        </w:tc>
        <w:tc>
          <w:tcPr>
            <w:tcW w:w="3344" w:type="dxa"/>
            <w:noWrap w:val="0"/>
            <w:vAlign w:val="top"/>
          </w:tcPr>
          <w:p w14:paraId="3C4B796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lang w:eastAsia="zh-CN"/>
              </w:rPr>
              <w:t>收费标准</w:t>
            </w:r>
          </w:p>
        </w:tc>
      </w:tr>
      <w:tr w14:paraId="4BDD0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07" w:type="dxa"/>
            <w:noWrap w:val="0"/>
            <w:vAlign w:val="center"/>
          </w:tcPr>
          <w:p w14:paraId="4382124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66" w:type="dxa"/>
            <w:vMerge w:val="restart"/>
            <w:noWrap w:val="0"/>
            <w:vAlign w:val="center"/>
          </w:tcPr>
          <w:p w14:paraId="7EDDA991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大田县</w:t>
            </w:r>
          </w:p>
          <w:p w14:paraId="039C5CB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教育局</w:t>
            </w:r>
          </w:p>
        </w:tc>
        <w:tc>
          <w:tcPr>
            <w:tcW w:w="3390" w:type="dxa"/>
            <w:noWrap w:val="0"/>
            <w:vAlign w:val="center"/>
          </w:tcPr>
          <w:p w14:paraId="6E0874C2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福建省大田县第一中学</w:t>
            </w:r>
          </w:p>
          <w:p w14:paraId="687300F4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大田县第五中学</w:t>
            </w:r>
          </w:p>
          <w:p w14:paraId="5BE4FD01">
            <w:pP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福建省大田鸿图中学</w:t>
            </w:r>
          </w:p>
        </w:tc>
        <w:tc>
          <w:tcPr>
            <w:tcW w:w="2415" w:type="dxa"/>
            <w:noWrap w:val="0"/>
            <w:vAlign w:val="center"/>
          </w:tcPr>
          <w:p w14:paraId="2356298C">
            <w:pP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普通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高中学费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住宿费</w:t>
            </w:r>
          </w:p>
        </w:tc>
        <w:tc>
          <w:tcPr>
            <w:tcW w:w="3240" w:type="dxa"/>
            <w:noWrap w:val="0"/>
            <w:vAlign w:val="center"/>
          </w:tcPr>
          <w:p w14:paraId="2E721A90">
            <w:pP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田价﹝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2010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﹞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21号</w:t>
            </w:r>
          </w:p>
          <w:p w14:paraId="12A96004">
            <w:pP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明价﹝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2016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﹞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62号</w:t>
            </w:r>
          </w:p>
        </w:tc>
        <w:tc>
          <w:tcPr>
            <w:tcW w:w="3344" w:type="dxa"/>
            <w:noWrap w:val="0"/>
            <w:vAlign w:val="center"/>
          </w:tcPr>
          <w:p w14:paraId="06B3CA82">
            <w:pP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详见文件</w:t>
            </w:r>
          </w:p>
        </w:tc>
      </w:tr>
      <w:tr w14:paraId="09DB1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" w:type="dxa"/>
            <w:noWrap w:val="0"/>
            <w:vAlign w:val="center"/>
          </w:tcPr>
          <w:p w14:paraId="6588E8E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66" w:type="dxa"/>
            <w:vMerge w:val="continue"/>
            <w:noWrap w:val="0"/>
            <w:vAlign w:val="center"/>
          </w:tcPr>
          <w:p w14:paraId="7143B355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390" w:type="dxa"/>
            <w:vMerge w:val="restart"/>
            <w:noWrap w:val="0"/>
            <w:vAlign w:val="center"/>
          </w:tcPr>
          <w:p w14:paraId="5EDD7E1E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福建省大田职业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中专学校</w:t>
            </w:r>
          </w:p>
        </w:tc>
        <w:tc>
          <w:tcPr>
            <w:tcW w:w="2415" w:type="dxa"/>
            <w:noWrap w:val="0"/>
            <w:vAlign w:val="center"/>
          </w:tcPr>
          <w:p w14:paraId="03C3D4AE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中等职业学校住宿费</w:t>
            </w:r>
          </w:p>
        </w:tc>
        <w:tc>
          <w:tcPr>
            <w:tcW w:w="3240" w:type="dxa"/>
            <w:noWrap w:val="0"/>
            <w:vAlign w:val="center"/>
          </w:tcPr>
          <w:p w14:paraId="6EBA162F">
            <w:pPr>
              <w:jc w:val="both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田价﹝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﹞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3344" w:type="dxa"/>
            <w:noWrap w:val="0"/>
            <w:vAlign w:val="center"/>
          </w:tcPr>
          <w:p w14:paraId="5EF6590B"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详见文件</w:t>
            </w:r>
          </w:p>
        </w:tc>
      </w:tr>
      <w:tr w14:paraId="76EBA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07" w:type="dxa"/>
            <w:noWrap w:val="0"/>
            <w:vAlign w:val="center"/>
          </w:tcPr>
          <w:p w14:paraId="2C04EAEC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66" w:type="dxa"/>
            <w:vMerge w:val="continue"/>
            <w:noWrap w:val="0"/>
            <w:vAlign w:val="center"/>
          </w:tcPr>
          <w:p w14:paraId="1D6179B8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390" w:type="dxa"/>
            <w:vMerge w:val="continue"/>
            <w:noWrap w:val="0"/>
            <w:vAlign w:val="center"/>
          </w:tcPr>
          <w:p w14:paraId="08B21B61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415" w:type="dxa"/>
            <w:noWrap w:val="0"/>
            <w:vAlign w:val="center"/>
          </w:tcPr>
          <w:p w14:paraId="6AE96D3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职业技能鉴定费</w:t>
            </w:r>
          </w:p>
        </w:tc>
        <w:tc>
          <w:tcPr>
            <w:tcW w:w="3240" w:type="dxa"/>
            <w:noWrap w:val="0"/>
            <w:vAlign w:val="center"/>
          </w:tcPr>
          <w:p w14:paraId="288B2450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闽发改价格函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﹝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022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﹞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456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3344" w:type="dxa"/>
            <w:noWrap w:val="0"/>
            <w:vAlign w:val="center"/>
          </w:tcPr>
          <w:p w14:paraId="6E73E282">
            <w:pP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详见文件</w:t>
            </w:r>
          </w:p>
        </w:tc>
      </w:tr>
      <w:tr w14:paraId="76FC4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0" w:hRule="atLeast"/>
        </w:trPr>
        <w:tc>
          <w:tcPr>
            <w:tcW w:w="907" w:type="dxa"/>
            <w:noWrap w:val="0"/>
            <w:vAlign w:val="center"/>
          </w:tcPr>
          <w:p w14:paraId="2BAA27F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66" w:type="dxa"/>
            <w:vMerge w:val="continue"/>
            <w:noWrap w:val="0"/>
            <w:vAlign w:val="center"/>
          </w:tcPr>
          <w:p w14:paraId="4AF7F20D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390" w:type="dxa"/>
            <w:noWrap w:val="0"/>
            <w:vAlign w:val="center"/>
          </w:tcPr>
          <w:p w14:paraId="2FB9EC80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全县各中心小学（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所）</w:t>
            </w:r>
          </w:p>
          <w:p w14:paraId="1CDA0E90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大田县实验幼儿园</w:t>
            </w:r>
          </w:p>
          <w:p w14:paraId="3C242546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大田县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第二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实验幼儿园</w:t>
            </w:r>
          </w:p>
          <w:p w14:paraId="6320D275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大田县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城关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幼儿园</w:t>
            </w:r>
          </w:p>
          <w:p w14:paraId="2D66F360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大田县红星幼儿园</w:t>
            </w:r>
          </w:p>
          <w:p w14:paraId="074D2DA0">
            <w:pP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大田县城关第二幼儿园</w:t>
            </w:r>
          </w:p>
          <w:p w14:paraId="5727433E">
            <w:pP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大田县福塘幼儿园</w:t>
            </w:r>
          </w:p>
          <w:p w14:paraId="5CF3061E">
            <w:pP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大田县赤岩幼儿园</w:t>
            </w:r>
          </w:p>
          <w:p w14:paraId="34A63FBB">
            <w:pP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大田县温镇幼儿园</w:t>
            </w:r>
          </w:p>
          <w:p w14:paraId="3C44F89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大田县玉田幼儿园</w:t>
            </w:r>
          </w:p>
        </w:tc>
        <w:tc>
          <w:tcPr>
            <w:tcW w:w="2415" w:type="dxa"/>
            <w:noWrap w:val="0"/>
            <w:vAlign w:val="center"/>
          </w:tcPr>
          <w:p w14:paraId="6C7C801C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公办幼儿园保育教育费</w:t>
            </w:r>
          </w:p>
        </w:tc>
        <w:tc>
          <w:tcPr>
            <w:tcW w:w="3240" w:type="dxa"/>
            <w:noWrap w:val="0"/>
            <w:vAlign w:val="center"/>
          </w:tcPr>
          <w:p w14:paraId="3CD9806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田发改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﹝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﹞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3344" w:type="dxa"/>
            <w:noWrap w:val="0"/>
            <w:vAlign w:val="center"/>
          </w:tcPr>
          <w:p w14:paraId="1A82A87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详见文件</w:t>
            </w:r>
          </w:p>
        </w:tc>
      </w:tr>
      <w:tr w14:paraId="66F39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7" w:hRule="atLeast"/>
        </w:trPr>
        <w:tc>
          <w:tcPr>
            <w:tcW w:w="907" w:type="dxa"/>
            <w:noWrap w:val="0"/>
            <w:vAlign w:val="center"/>
          </w:tcPr>
          <w:p w14:paraId="598AD51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66" w:type="dxa"/>
            <w:vMerge w:val="continue"/>
            <w:noWrap w:val="0"/>
            <w:vAlign w:val="center"/>
          </w:tcPr>
          <w:p w14:paraId="3D051342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390" w:type="dxa"/>
            <w:noWrap w:val="0"/>
            <w:vAlign w:val="center"/>
          </w:tcPr>
          <w:p w14:paraId="786ECB7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大田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开放大学</w:t>
            </w:r>
          </w:p>
        </w:tc>
        <w:tc>
          <w:tcPr>
            <w:tcW w:w="2415" w:type="dxa"/>
            <w:noWrap w:val="0"/>
            <w:vAlign w:val="center"/>
          </w:tcPr>
          <w:p w14:paraId="2B159C53">
            <w:pP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国家开放大学收费</w:t>
            </w:r>
          </w:p>
        </w:tc>
        <w:tc>
          <w:tcPr>
            <w:tcW w:w="3240" w:type="dxa"/>
            <w:noWrap w:val="0"/>
            <w:vAlign w:val="center"/>
          </w:tcPr>
          <w:p w14:paraId="6E5A098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闽价费〔2007〕54号</w:t>
            </w:r>
          </w:p>
        </w:tc>
        <w:tc>
          <w:tcPr>
            <w:tcW w:w="3344" w:type="dxa"/>
            <w:noWrap w:val="0"/>
            <w:vAlign w:val="center"/>
          </w:tcPr>
          <w:p w14:paraId="0020AFC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8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报名考试费（学历）：40元/生；</w:t>
            </w:r>
          </w:p>
          <w:p w14:paraId="63EE1C3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8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注册建档费（学历）：200元/生；</w:t>
            </w:r>
          </w:p>
          <w:p w14:paraId="06D64D3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8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学费：本科类最高100元/学分，总共不超过80学分；专科类最高90元/学分，总共不超过80学分；补修课程考试费（含面授、辅导和考试）40元/门；再次注册学费50元/门。</w:t>
            </w:r>
          </w:p>
        </w:tc>
      </w:tr>
      <w:tr w14:paraId="74525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907" w:type="dxa"/>
            <w:vMerge w:val="restart"/>
            <w:noWrap w:val="0"/>
            <w:vAlign w:val="center"/>
          </w:tcPr>
          <w:p w14:paraId="6CF2A597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66" w:type="dxa"/>
            <w:vMerge w:val="restart"/>
            <w:noWrap w:val="0"/>
            <w:vAlign w:val="center"/>
          </w:tcPr>
          <w:p w14:paraId="4D570591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 w14:paraId="3535913C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大田县</w:t>
            </w:r>
          </w:p>
          <w:p w14:paraId="3E713D5D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公安局</w:t>
            </w:r>
          </w:p>
        </w:tc>
        <w:tc>
          <w:tcPr>
            <w:tcW w:w="3390" w:type="dxa"/>
            <w:vMerge w:val="restart"/>
            <w:noWrap w:val="0"/>
            <w:vAlign w:val="center"/>
          </w:tcPr>
          <w:p w14:paraId="61AE6E9F">
            <w:pPr>
              <w:rPr>
                <w:rFonts w:hint="eastAsia" w:ascii="none" w:hAnsi="none" w:eastAsia="none" w:cs="none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none" w:hAnsi="none" w:eastAsia="none" w:cs="none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大田县公安局</w:t>
            </w:r>
          </w:p>
        </w:tc>
        <w:tc>
          <w:tcPr>
            <w:tcW w:w="2415" w:type="dxa"/>
            <w:noWrap w:val="0"/>
            <w:vAlign w:val="center"/>
          </w:tcPr>
          <w:p w14:paraId="5E16999A">
            <w:pPr>
              <w:rPr>
                <w:rFonts w:hint="eastAsia" w:ascii="none" w:hAnsi="none" w:eastAsia="none" w:cs="none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none" w:hAnsi="none" w:eastAsia="none" w:cs="none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公民出入境证件费</w:t>
            </w:r>
          </w:p>
        </w:tc>
        <w:tc>
          <w:tcPr>
            <w:tcW w:w="3240" w:type="dxa"/>
            <w:noWrap w:val="0"/>
            <w:vAlign w:val="center"/>
          </w:tcPr>
          <w:p w14:paraId="364F34C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8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发改价格〔2019〕914号</w:t>
            </w:r>
          </w:p>
          <w:p w14:paraId="6EA5FD3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8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发改价格〔2020〕1516号</w:t>
            </w:r>
          </w:p>
          <w:p w14:paraId="79628B8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8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发改价格〔2017〕1186号</w:t>
            </w:r>
          </w:p>
          <w:p w14:paraId="4CEEB38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8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发改价格〔2019〕1931号</w:t>
            </w:r>
          </w:p>
          <w:p w14:paraId="1874033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80" w:lineRule="auto"/>
              <w:ind w:left="0" w:firstLine="0"/>
              <w:jc w:val="both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闽财税函〔2015〕22号</w:t>
            </w:r>
          </w:p>
        </w:tc>
        <w:tc>
          <w:tcPr>
            <w:tcW w:w="3344" w:type="dxa"/>
            <w:noWrap w:val="0"/>
            <w:vAlign w:val="center"/>
          </w:tcPr>
          <w:p w14:paraId="571134F4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详见文件</w:t>
            </w:r>
          </w:p>
        </w:tc>
      </w:tr>
      <w:tr w14:paraId="76408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907" w:type="dxa"/>
            <w:vMerge w:val="continue"/>
            <w:noWrap w:val="0"/>
            <w:vAlign w:val="center"/>
          </w:tcPr>
          <w:p w14:paraId="7AD06DAC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vMerge w:val="continue"/>
            <w:noWrap w:val="0"/>
            <w:vAlign w:val="center"/>
          </w:tcPr>
          <w:p w14:paraId="4925D78C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390" w:type="dxa"/>
            <w:vMerge w:val="continue"/>
            <w:noWrap w:val="0"/>
            <w:vAlign w:val="center"/>
          </w:tcPr>
          <w:p w14:paraId="6F3C14F6">
            <w:pPr>
              <w:rPr>
                <w:rFonts w:hint="eastAsia" w:ascii="none" w:hAnsi="none" w:eastAsia="none" w:cs="none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415" w:type="dxa"/>
            <w:noWrap w:val="0"/>
            <w:vAlign w:val="center"/>
          </w:tcPr>
          <w:p w14:paraId="3BAFC2D4">
            <w:pPr>
              <w:rPr>
                <w:rFonts w:hint="eastAsia" w:ascii="none" w:hAnsi="none" w:eastAsia="none" w:cs="none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none" w:hAnsi="none" w:eastAsia="none" w:cs="none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户籍管理证件工本费（限于丢失、补办）</w:t>
            </w:r>
          </w:p>
        </w:tc>
        <w:tc>
          <w:tcPr>
            <w:tcW w:w="3240" w:type="dxa"/>
            <w:noWrap w:val="0"/>
            <w:vAlign w:val="center"/>
          </w:tcPr>
          <w:p w14:paraId="2509738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8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闽价〔1997〕费字218号</w:t>
            </w:r>
          </w:p>
          <w:p w14:paraId="71FF7F7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80" w:lineRule="auto"/>
              <w:ind w:left="0" w:firstLine="0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闽价〔199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〕费字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269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财综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2012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97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号</w:t>
            </w:r>
          </w:p>
        </w:tc>
        <w:tc>
          <w:tcPr>
            <w:tcW w:w="3344" w:type="dxa"/>
            <w:noWrap w:val="0"/>
            <w:vAlign w:val="center"/>
          </w:tcPr>
          <w:p w14:paraId="3E460A3C">
            <w:pP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详见文件</w:t>
            </w:r>
          </w:p>
          <w:p w14:paraId="75E6F9CC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6DC17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907" w:type="dxa"/>
            <w:vMerge w:val="continue"/>
            <w:noWrap w:val="0"/>
            <w:vAlign w:val="center"/>
          </w:tcPr>
          <w:p w14:paraId="48DE48F2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vMerge w:val="continue"/>
            <w:noWrap w:val="0"/>
            <w:vAlign w:val="center"/>
          </w:tcPr>
          <w:p w14:paraId="01C50CE1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390" w:type="dxa"/>
            <w:vMerge w:val="continue"/>
            <w:noWrap w:val="0"/>
            <w:vAlign w:val="center"/>
          </w:tcPr>
          <w:p w14:paraId="3510A73A">
            <w:pPr>
              <w:rPr>
                <w:rFonts w:hint="eastAsia" w:ascii="none" w:hAnsi="none" w:eastAsia="none" w:cs="none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415" w:type="dxa"/>
            <w:noWrap w:val="0"/>
            <w:vAlign w:val="center"/>
          </w:tcPr>
          <w:p w14:paraId="73576123">
            <w:pPr>
              <w:jc w:val="left"/>
              <w:rPr>
                <w:rFonts w:hint="eastAsia" w:ascii="none" w:hAnsi="none" w:eastAsia="none" w:cs="none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ascii="none" w:hAnsi="none" w:eastAsia="none" w:cs="none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换/补领居民身份证工本费</w:t>
            </w:r>
          </w:p>
        </w:tc>
        <w:tc>
          <w:tcPr>
            <w:tcW w:w="3240" w:type="dxa"/>
            <w:noWrap w:val="0"/>
            <w:vAlign w:val="center"/>
          </w:tcPr>
          <w:p w14:paraId="772146A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8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发改价格〔2003〕2322号</w:t>
            </w:r>
          </w:p>
        </w:tc>
        <w:tc>
          <w:tcPr>
            <w:tcW w:w="3344" w:type="dxa"/>
            <w:noWrap w:val="0"/>
            <w:vAlign w:val="center"/>
          </w:tcPr>
          <w:p w14:paraId="3A65842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详见文件</w:t>
            </w:r>
          </w:p>
        </w:tc>
      </w:tr>
      <w:tr w14:paraId="6021F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907" w:type="dxa"/>
            <w:vMerge w:val="restart"/>
            <w:noWrap w:val="0"/>
            <w:vAlign w:val="center"/>
          </w:tcPr>
          <w:p w14:paraId="49598C06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66" w:type="dxa"/>
            <w:vMerge w:val="continue"/>
            <w:noWrap w:val="0"/>
            <w:vAlign w:val="center"/>
          </w:tcPr>
          <w:p w14:paraId="68FD107D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390" w:type="dxa"/>
            <w:vMerge w:val="restart"/>
            <w:noWrap w:val="0"/>
            <w:vAlign w:val="center"/>
          </w:tcPr>
          <w:p w14:paraId="18F6F1B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大田县公安局交通警察大队</w:t>
            </w:r>
          </w:p>
        </w:tc>
        <w:tc>
          <w:tcPr>
            <w:tcW w:w="2415" w:type="dxa"/>
            <w:shd w:val="clear" w:color="auto" w:fill="auto"/>
            <w:noWrap w:val="0"/>
            <w:vAlign w:val="center"/>
          </w:tcPr>
          <w:p w14:paraId="38CD770B"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机动车号牌工本费</w:t>
            </w: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 w14:paraId="05AC3EDF"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闽发改价格函〔2023〕178号</w:t>
            </w:r>
          </w:p>
        </w:tc>
        <w:tc>
          <w:tcPr>
            <w:tcW w:w="3344" w:type="dxa"/>
            <w:shd w:val="clear" w:color="auto" w:fill="auto"/>
            <w:noWrap w:val="0"/>
            <w:vAlign w:val="center"/>
          </w:tcPr>
          <w:p w14:paraId="2545D85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8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汽车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反光号牌100元/副，不反光号牌80元/副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</w:p>
          <w:p w14:paraId="18261F9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80" w:lineRule="auto"/>
              <w:ind w:left="0" w:firstLine="0"/>
              <w:jc w:val="both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挂车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反光号牌50元/副，不反光号牌30元/副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</w:p>
          <w:p w14:paraId="39132C0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8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三轮汽车、低速货车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反光号牌40元/副，不反光号牌25元/副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</w:p>
          <w:p w14:paraId="6D8F256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8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摩托车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反光号牌35元/副（面），不反光号牌25元/副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。</w:t>
            </w:r>
          </w:p>
        </w:tc>
      </w:tr>
      <w:tr w14:paraId="3FB4A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7" w:type="dxa"/>
            <w:vMerge w:val="continue"/>
            <w:noWrap w:val="0"/>
            <w:vAlign w:val="center"/>
          </w:tcPr>
          <w:p w14:paraId="2441AAA7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vMerge w:val="continue"/>
            <w:noWrap w:val="0"/>
            <w:vAlign w:val="center"/>
          </w:tcPr>
          <w:p w14:paraId="031169C0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390" w:type="dxa"/>
            <w:vMerge w:val="continue"/>
            <w:noWrap w:val="0"/>
            <w:vAlign w:val="center"/>
          </w:tcPr>
          <w:p w14:paraId="1B803D1B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noWrap w:val="0"/>
            <w:vAlign w:val="center"/>
          </w:tcPr>
          <w:p w14:paraId="1F5B9C99"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机动车证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照费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工本费</w:t>
            </w: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 w14:paraId="08C3BD0E"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闽发改价格函〔2023〕178号</w:t>
            </w:r>
          </w:p>
        </w:tc>
        <w:tc>
          <w:tcPr>
            <w:tcW w:w="3344" w:type="dxa"/>
            <w:shd w:val="clear" w:color="auto" w:fill="auto"/>
            <w:noWrap w:val="0"/>
            <w:vAlign w:val="center"/>
          </w:tcPr>
          <w:p w14:paraId="5BF548B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8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机动车登记证书10元/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证；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机动车行驶证10元/本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；机动车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驾驶证10元/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证；临时行驶证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10元/本；临时机动车号牌5元/张；临时机动车驾驶许可工本费10元/证；临时入境机动车号牌和行驶证10元/证。</w:t>
            </w:r>
          </w:p>
        </w:tc>
      </w:tr>
      <w:tr w14:paraId="06281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07" w:type="dxa"/>
            <w:vMerge w:val="continue"/>
            <w:noWrap w:val="0"/>
            <w:vAlign w:val="center"/>
          </w:tcPr>
          <w:p w14:paraId="04D60429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vMerge w:val="continue"/>
            <w:noWrap w:val="0"/>
            <w:vAlign w:val="center"/>
          </w:tcPr>
          <w:p w14:paraId="716CB336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390" w:type="dxa"/>
            <w:vMerge w:val="continue"/>
            <w:noWrap w:val="0"/>
            <w:vAlign w:val="center"/>
          </w:tcPr>
          <w:p w14:paraId="3C69C5C1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noWrap w:val="0"/>
            <w:vAlign w:val="center"/>
          </w:tcPr>
          <w:p w14:paraId="3B1EDFCE"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有动力装置驱动的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非机动车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牌证工本费</w:t>
            </w: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 w14:paraId="4402BD30"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闽财综﹝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2014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﹞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36号</w:t>
            </w:r>
          </w:p>
        </w:tc>
        <w:tc>
          <w:tcPr>
            <w:tcW w:w="3344" w:type="dxa"/>
            <w:shd w:val="clear" w:color="auto" w:fill="auto"/>
            <w:noWrap w:val="0"/>
            <w:vAlign w:val="center"/>
          </w:tcPr>
          <w:p w14:paraId="546C9C2D"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13元/辆（含牌、证）</w:t>
            </w:r>
          </w:p>
        </w:tc>
      </w:tr>
      <w:tr w14:paraId="71D20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9" w:hRule="atLeast"/>
        </w:trPr>
        <w:tc>
          <w:tcPr>
            <w:tcW w:w="907" w:type="dxa"/>
            <w:vMerge w:val="continue"/>
            <w:noWrap w:val="0"/>
            <w:vAlign w:val="center"/>
          </w:tcPr>
          <w:p w14:paraId="49896CD5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vMerge w:val="continue"/>
            <w:noWrap w:val="0"/>
            <w:vAlign w:val="center"/>
          </w:tcPr>
          <w:p w14:paraId="51F0FF26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390" w:type="dxa"/>
            <w:vMerge w:val="continue"/>
            <w:noWrap w:val="0"/>
            <w:vAlign w:val="center"/>
          </w:tcPr>
          <w:p w14:paraId="558B6116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noWrap w:val="0"/>
            <w:vAlign w:val="center"/>
          </w:tcPr>
          <w:p w14:paraId="1354E168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机动车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驾驶许可</w:t>
            </w:r>
          </w:p>
          <w:p w14:paraId="30D77C58"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考试费</w:t>
            </w: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 w14:paraId="4FE39C38"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闽发改价格函〔2023〕178号</w:t>
            </w:r>
          </w:p>
        </w:tc>
        <w:tc>
          <w:tcPr>
            <w:tcW w:w="3344" w:type="dxa"/>
            <w:shd w:val="clear" w:color="auto" w:fill="auto"/>
            <w:noWrap w:val="0"/>
            <w:vAlign w:val="center"/>
          </w:tcPr>
          <w:p w14:paraId="43B047A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8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汽车：科目一40元/人次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科目二260元/人次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科目三道路驾驶技能考试110元/人次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安全文明驾驶常识考试30元/人次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  <w:p w14:paraId="265EF27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8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摩托车：科目一30元/人次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科目二60元/人次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科目三道路驾驶技能考试30元/人次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安全文明驾驶常识考试30元/人次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</w:tc>
      </w:tr>
      <w:tr w14:paraId="3A952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907" w:type="dxa"/>
            <w:vMerge w:val="restart"/>
            <w:noWrap w:val="0"/>
            <w:vAlign w:val="center"/>
          </w:tcPr>
          <w:p w14:paraId="77032A84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66" w:type="dxa"/>
            <w:vMerge w:val="restart"/>
            <w:noWrap w:val="0"/>
            <w:vAlign w:val="center"/>
          </w:tcPr>
          <w:p w14:paraId="04CEBDF0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大田县</w:t>
            </w:r>
          </w:p>
          <w:p w14:paraId="447EC7C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自然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资源局</w:t>
            </w:r>
          </w:p>
        </w:tc>
        <w:tc>
          <w:tcPr>
            <w:tcW w:w="3390" w:type="dxa"/>
            <w:vMerge w:val="restart"/>
            <w:noWrap w:val="0"/>
            <w:vAlign w:val="center"/>
          </w:tcPr>
          <w:p w14:paraId="44D710AE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大田县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自然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资源局</w:t>
            </w:r>
          </w:p>
        </w:tc>
        <w:tc>
          <w:tcPr>
            <w:tcW w:w="2415" w:type="dxa"/>
            <w:noWrap w:val="0"/>
            <w:vAlign w:val="center"/>
          </w:tcPr>
          <w:p w14:paraId="40231507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土地闲置费</w:t>
            </w:r>
          </w:p>
        </w:tc>
        <w:tc>
          <w:tcPr>
            <w:tcW w:w="3240" w:type="dxa"/>
            <w:noWrap w:val="0"/>
            <w:vAlign w:val="center"/>
          </w:tcPr>
          <w:p w14:paraId="64FF9544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《中华人民共和国土地管理法》《中华人民共和国城市房地产管理法》</w:t>
            </w:r>
          </w:p>
          <w:p w14:paraId="6BAB98F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国发〔2008〕3号</w:t>
            </w:r>
          </w:p>
        </w:tc>
        <w:tc>
          <w:tcPr>
            <w:tcW w:w="3344" w:type="dxa"/>
            <w:noWrap w:val="0"/>
            <w:vAlign w:val="center"/>
          </w:tcPr>
          <w:p w14:paraId="13EDB98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详见文件</w:t>
            </w:r>
          </w:p>
        </w:tc>
      </w:tr>
      <w:tr w14:paraId="330A9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907" w:type="dxa"/>
            <w:vMerge w:val="continue"/>
            <w:noWrap w:val="0"/>
            <w:vAlign w:val="center"/>
          </w:tcPr>
          <w:p w14:paraId="149287B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vMerge w:val="continue"/>
            <w:noWrap w:val="0"/>
            <w:vAlign w:val="center"/>
          </w:tcPr>
          <w:p w14:paraId="0E0B632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390" w:type="dxa"/>
            <w:vMerge w:val="continue"/>
            <w:noWrap w:val="0"/>
            <w:vAlign w:val="center"/>
          </w:tcPr>
          <w:p w14:paraId="64A5225A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415" w:type="dxa"/>
            <w:noWrap w:val="0"/>
            <w:vAlign w:val="center"/>
          </w:tcPr>
          <w:p w14:paraId="14B70C7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不动产登记费</w:t>
            </w:r>
          </w:p>
        </w:tc>
        <w:tc>
          <w:tcPr>
            <w:tcW w:w="3240" w:type="dxa"/>
            <w:noWrap w:val="0"/>
            <w:vAlign w:val="center"/>
          </w:tcPr>
          <w:p w14:paraId="7EB07538">
            <w:pP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发改价格规〔2016〕2559号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</w:t>
            </w:r>
          </w:p>
          <w:p w14:paraId="6757D80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财税〔2019〕45号</w:t>
            </w:r>
          </w:p>
        </w:tc>
        <w:tc>
          <w:tcPr>
            <w:tcW w:w="3344" w:type="dxa"/>
            <w:noWrap w:val="0"/>
            <w:vAlign w:val="center"/>
          </w:tcPr>
          <w:p w14:paraId="1D49BFBA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住宅类：80元/件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</w:p>
          <w:p w14:paraId="35E8BD5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非住宅类：550元/件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</w:p>
          <w:p w14:paraId="251DC70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不动产权属证书工本费10元/本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</w:tc>
      </w:tr>
      <w:tr w14:paraId="43020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07" w:type="dxa"/>
            <w:vMerge w:val="restart"/>
            <w:noWrap w:val="0"/>
            <w:vAlign w:val="center"/>
          </w:tcPr>
          <w:p w14:paraId="6198C0DC"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66" w:type="dxa"/>
            <w:vMerge w:val="restart"/>
            <w:noWrap w:val="0"/>
            <w:vAlign w:val="center"/>
          </w:tcPr>
          <w:p w14:paraId="710F4A5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大田县住房和城乡建设局</w:t>
            </w:r>
          </w:p>
        </w:tc>
        <w:tc>
          <w:tcPr>
            <w:tcW w:w="3390" w:type="dxa"/>
            <w:vMerge w:val="restart"/>
            <w:noWrap w:val="0"/>
            <w:vAlign w:val="center"/>
          </w:tcPr>
          <w:p w14:paraId="4B8C3B80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大田县住房和城乡建设局</w:t>
            </w:r>
          </w:p>
        </w:tc>
        <w:tc>
          <w:tcPr>
            <w:tcW w:w="2415" w:type="dxa"/>
            <w:noWrap w:val="0"/>
            <w:vAlign w:val="center"/>
          </w:tcPr>
          <w:p w14:paraId="3770A5BB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污水处理费</w:t>
            </w:r>
          </w:p>
        </w:tc>
        <w:tc>
          <w:tcPr>
            <w:tcW w:w="3240" w:type="dxa"/>
            <w:noWrap w:val="0"/>
            <w:vAlign w:val="center"/>
          </w:tcPr>
          <w:p w14:paraId="6AF7A43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田价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〔20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号</w:t>
            </w:r>
          </w:p>
        </w:tc>
        <w:tc>
          <w:tcPr>
            <w:tcW w:w="3344" w:type="dxa"/>
            <w:noWrap w:val="0"/>
            <w:vAlign w:val="center"/>
          </w:tcPr>
          <w:p w14:paraId="473F21FA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居民用水0.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5元/吨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</w:p>
          <w:p w14:paraId="70FA2ADD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非居民用水1.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0元/吨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</w:tc>
      </w:tr>
      <w:tr w14:paraId="1567B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07" w:type="dxa"/>
            <w:vMerge w:val="continue"/>
            <w:noWrap w:val="0"/>
            <w:vAlign w:val="center"/>
          </w:tcPr>
          <w:p w14:paraId="3C640E3E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vMerge w:val="continue"/>
            <w:noWrap w:val="0"/>
            <w:vAlign w:val="center"/>
          </w:tcPr>
          <w:p w14:paraId="35985E8D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390" w:type="dxa"/>
            <w:vMerge w:val="continue"/>
            <w:noWrap w:val="0"/>
            <w:vAlign w:val="center"/>
          </w:tcPr>
          <w:p w14:paraId="170B506E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415" w:type="dxa"/>
            <w:noWrap w:val="0"/>
            <w:vAlign w:val="center"/>
          </w:tcPr>
          <w:p w14:paraId="016E5FE1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城市道路占用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挖掘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修复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费</w:t>
            </w:r>
          </w:p>
        </w:tc>
        <w:tc>
          <w:tcPr>
            <w:tcW w:w="3240" w:type="dxa"/>
            <w:noWrap w:val="0"/>
            <w:vAlign w:val="center"/>
          </w:tcPr>
          <w:p w14:paraId="2911C26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闽价〔1994〕房字199号</w:t>
            </w:r>
          </w:p>
          <w:p w14:paraId="3A5D8C9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firstLine="0"/>
              <w:jc w:val="both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闽建城〔2023〕5号</w:t>
            </w:r>
          </w:p>
        </w:tc>
        <w:tc>
          <w:tcPr>
            <w:tcW w:w="3344" w:type="dxa"/>
            <w:noWrap w:val="0"/>
            <w:vAlign w:val="center"/>
          </w:tcPr>
          <w:p w14:paraId="6D661F0C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详见文件</w:t>
            </w:r>
          </w:p>
        </w:tc>
      </w:tr>
      <w:tr w14:paraId="6C5C0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907" w:type="dxa"/>
            <w:noWrap w:val="0"/>
            <w:vAlign w:val="center"/>
          </w:tcPr>
          <w:p w14:paraId="1C906940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66" w:type="dxa"/>
            <w:vMerge w:val="continue"/>
            <w:noWrap w:val="0"/>
            <w:vAlign w:val="center"/>
          </w:tcPr>
          <w:p w14:paraId="782F7550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390" w:type="dxa"/>
            <w:shd w:val="clear" w:color="auto" w:fill="auto"/>
            <w:noWrap w:val="0"/>
            <w:vAlign w:val="center"/>
          </w:tcPr>
          <w:p w14:paraId="2864A61C"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大田县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城市管理综合执法大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队</w:t>
            </w:r>
          </w:p>
        </w:tc>
        <w:tc>
          <w:tcPr>
            <w:tcW w:w="2415" w:type="dxa"/>
            <w:shd w:val="clear" w:color="auto" w:fill="auto"/>
            <w:noWrap w:val="0"/>
            <w:vAlign w:val="center"/>
          </w:tcPr>
          <w:p w14:paraId="35292FF3"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城市道路占用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挖掘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修复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费</w:t>
            </w: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 w14:paraId="6B07742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闽价〔1994〕房字199号</w:t>
            </w:r>
          </w:p>
          <w:p w14:paraId="28A9CAD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闽建城〔2023〕5号</w:t>
            </w:r>
          </w:p>
        </w:tc>
        <w:tc>
          <w:tcPr>
            <w:tcW w:w="3344" w:type="dxa"/>
            <w:shd w:val="clear" w:color="auto" w:fill="auto"/>
            <w:noWrap w:val="0"/>
            <w:vAlign w:val="center"/>
          </w:tcPr>
          <w:p w14:paraId="141886CD">
            <w:pPr>
              <w:jc w:val="both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</w:p>
          <w:p w14:paraId="22432636"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详见文件</w:t>
            </w:r>
          </w:p>
        </w:tc>
      </w:tr>
      <w:tr w14:paraId="17451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907" w:type="dxa"/>
            <w:noWrap w:val="0"/>
            <w:vAlign w:val="center"/>
          </w:tcPr>
          <w:p w14:paraId="690D7F96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66" w:type="dxa"/>
            <w:noWrap w:val="0"/>
            <w:vAlign w:val="center"/>
          </w:tcPr>
          <w:p w14:paraId="2661FC67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大田县</w:t>
            </w:r>
          </w:p>
          <w:p w14:paraId="1DB3A9B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水利局</w:t>
            </w:r>
          </w:p>
        </w:tc>
        <w:tc>
          <w:tcPr>
            <w:tcW w:w="3390" w:type="dxa"/>
            <w:noWrap w:val="0"/>
            <w:vAlign w:val="center"/>
          </w:tcPr>
          <w:p w14:paraId="7A1B602B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大田县水土保持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站</w:t>
            </w:r>
          </w:p>
        </w:tc>
        <w:tc>
          <w:tcPr>
            <w:tcW w:w="2415" w:type="dxa"/>
            <w:noWrap w:val="0"/>
            <w:vAlign w:val="center"/>
          </w:tcPr>
          <w:p w14:paraId="00835E99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水土保持补偿费</w:t>
            </w:r>
          </w:p>
          <w:p w14:paraId="3BE984A3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（向税务部门缴纳）</w:t>
            </w:r>
          </w:p>
        </w:tc>
        <w:tc>
          <w:tcPr>
            <w:tcW w:w="3240" w:type="dxa"/>
            <w:noWrap w:val="0"/>
            <w:vAlign w:val="center"/>
          </w:tcPr>
          <w:p w14:paraId="75DF2B6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firstLine="0"/>
              <w:jc w:val="both"/>
              <w:textAlignment w:val="auto"/>
              <w:rPr>
                <w:rFonts w:hint="default" w:ascii="宋体" w:hAnsi="宋体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闽发改服价函〔2023〕199号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</w:t>
            </w:r>
          </w:p>
        </w:tc>
        <w:tc>
          <w:tcPr>
            <w:tcW w:w="3344" w:type="dxa"/>
            <w:noWrap w:val="0"/>
            <w:vAlign w:val="center"/>
          </w:tcPr>
          <w:p w14:paraId="41EE04FD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详见文件</w:t>
            </w:r>
          </w:p>
        </w:tc>
      </w:tr>
      <w:tr w14:paraId="21B93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907" w:type="dxa"/>
            <w:noWrap w:val="0"/>
            <w:vAlign w:val="center"/>
          </w:tcPr>
          <w:p w14:paraId="4392D88E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66" w:type="dxa"/>
            <w:noWrap w:val="0"/>
            <w:vAlign w:val="center"/>
          </w:tcPr>
          <w:p w14:paraId="479F5F05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大田县</w:t>
            </w:r>
          </w:p>
          <w:p w14:paraId="1286163D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农业农村局</w:t>
            </w:r>
          </w:p>
        </w:tc>
        <w:tc>
          <w:tcPr>
            <w:tcW w:w="3390" w:type="dxa"/>
            <w:noWrap w:val="0"/>
            <w:vAlign w:val="center"/>
          </w:tcPr>
          <w:p w14:paraId="132262F4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大田县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农业综合执法大队</w:t>
            </w:r>
          </w:p>
        </w:tc>
        <w:tc>
          <w:tcPr>
            <w:tcW w:w="2415" w:type="dxa"/>
            <w:noWrap w:val="0"/>
            <w:vAlign w:val="center"/>
          </w:tcPr>
          <w:p w14:paraId="7E7767FF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渔业资源增殖保护费   </w:t>
            </w:r>
          </w:p>
        </w:tc>
        <w:tc>
          <w:tcPr>
            <w:tcW w:w="3240" w:type="dxa"/>
            <w:noWrap w:val="0"/>
            <w:vAlign w:val="center"/>
          </w:tcPr>
          <w:p w14:paraId="779AA340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闽政〔1989〕综184号</w:t>
            </w:r>
          </w:p>
        </w:tc>
        <w:tc>
          <w:tcPr>
            <w:tcW w:w="3344" w:type="dxa"/>
            <w:noWrap w:val="0"/>
            <w:vAlign w:val="center"/>
          </w:tcPr>
          <w:p w14:paraId="4083BC0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详见文件</w:t>
            </w:r>
          </w:p>
        </w:tc>
      </w:tr>
      <w:tr w14:paraId="08247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907" w:type="dxa"/>
            <w:noWrap w:val="0"/>
            <w:vAlign w:val="center"/>
          </w:tcPr>
          <w:p w14:paraId="49FD27A0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666" w:type="dxa"/>
            <w:vMerge w:val="restart"/>
            <w:noWrap w:val="0"/>
            <w:vAlign w:val="center"/>
          </w:tcPr>
          <w:p w14:paraId="003A623D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大田县</w:t>
            </w:r>
          </w:p>
          <w:p w14:paraId="0E21A450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卫生健康局</w:t>
            </w:r>
          </w:p>
        </w:tc>
        <w:tc>
          <w:tcPr>
            <w:tcW w:w="3390" w:type="dxa"/>
            <w:noWrap w:val="0"/>
            <w:vAlign w:val="center"/>
          </w:tcPr>
          <w:p w14:paraId="201FC2A0">
            <w:pP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大田县卫生进修学校</w:t>
            </w:r>
          </w:p>
        </w:tc>
        <w:tc>
          <w:tcPr>
            <w:tcW w:w="2415" w:type="dxa"/>
            <w:noWrap w:val="0"/>
            <w:vAlign w:val="center"/>
          </w:tcPr>
          <w:p w14:paraId="5CC453A8">
            <w:pP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中等职业学校住宿费</w:t>
            </w:r>
          </w:p>
        </w:tc>
        <w:tc>
          <w:tcPr>
            <w:tcW w:w="3240" w:type="dxa"/>
            <w:noWrap w:val="0"/>
            <w:vAlign w:val="center"/>
          </w:tcPr>
          <w:p w14:paraId="2B49A5C0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明发改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﹝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﹞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3344" w:type="dxa"/>
            <w:noWrap w:val="0"/>
            <w:vAlign w:val="center"/>
          </w:tcPr>
          <w:p w14:paraId="6D800E80"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800元/生.学年（5人间）</w:t>
            </w:r>
          </w:p>
        </w:tc>
      </w:tr>
      <w:tr w14:paraId="4B412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907" w:type="dxa"/>
            <w:noWrap w:val="0"/>
            <w:vAlign w:val="center"/>
          </w:tcPr>
          <w:p w14:paraId="488F9D4F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666" w:type="dxa"/>
            <w:vMerge w:val="continue"/>
            <w:noWrap w:val="0"/>
            <w:vAlign w:val="center"/>
          </w:tcPr>
          <w:p w14:paraId="4C478E8A">
            <w:p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390" w:type="dxa"/>
            <w:noWrap w:val="0"/>
            <w:vAlign w:val="center"/>
          </w:tcPr>
          <w:p w14:paraId="3CC7B2C9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</w:rPr>
              <w:t>大田县疾病预防控制中心</w:t>
            </w:r>
          </w:p>
        </w:tc>
        <w:tc>
          <w:tcPr>
            <w:tcW w:w="2415" w:type="dxa"/>
            <w:noWrap w:val="0"/>
            <w:vAlign w:val="center"/>
          </w:tcPr>
          <w:p w14:paraId="7AAB38BD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预防接种服务费</w:t>
            </w:r>
          </w:p>
        </w:tc>
        <w:tc>
          <w:tcPr>
            <w:tcW w:w="3240" w:type="dxa"/>
            <w:noWrap w:val="0"/>
            <w:vAlign w:val="center"/>
          </w:tcPr>
          <w:p w14:paraId="02737BD7">
            <w:pP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闽医保办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﹝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2018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﹞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3344" w:type="dxa"/>
            <w:noWrap w:val="0"/>
            <w:vAlign w:val="center"/>
          </w:tcPr>
          <w:p w14:paraId="230CC010">
            <w:p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第二类疫苗30元/每人每针次</w:t>
            </w:r>
          </w:p>
        </w:tc>
      </w:tr>
      <w:tr w14:paraId="586E0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907" w:type="dxa"/>
            <w:noWrap w:val="0"/>
            <w:vAlign w:val="center"/>
          </w:tcPr>
          <w:p w14:paraId="05DD97C5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666" w:type="dxa"/>
            <w:noWrap w:val="0"/>
            <w:vAlign w:val="center"/>
          </w:tcPr>
          <w:p w14:paraId="5BEA13E2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大田县</w:t>
            </w:r>
          </w:p>
          <w:p w14:paraId="3213467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人民法院</w:t>
            </w:r>
          </w:p>
        </w:tc>
        <w:tc>
          <w:tcPr>
            <w:tcW w:w="3390" w:type="dxa"/>
            <w:noWrap w:val="0"/>
            <w:vAlign w:val="center"/>
          </w:tcPr>
          <w:p w14:paraId="199DEA3B">
            <w:pP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大田县人民法院</w:t>
            </w:r>
          </w:p>
        </w:tc>
        <w:tc>
          <w:tcPr>
            <w:tcW w:w="2415" w:type="dxa"/>
            <w:noWrap w:val="0"/>
            <w:vAlign w:val="center"/>
          </w:tcPr>
          <w:p w14:paraId="1166793C">
            <w:pP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诉讼费</w:t>
            </w:r>
          </w:p>
        </w:tc>
        <w:tc>
          <w:tcPr>
            <w:tcW w:w="3240" w:type="dxa"/>
            <w:noWrap w:val="0"/>
            <w:vAlign w:val="center"/>
          </w:tcPr>
          <w:p w14:paraId="5F3A3570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《诉讼费用交纳办法》（国务院令第481号）</w:t>
            </w:r>
          </w:p>
          <w:p w14:paraId="2833570B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闽价费〔2008〕145号</w:t>
            </w:r>
          </w:p>
        </w:tc>
        <w:tc>
          <w:tcPr>
            <w:tcW w:w="3344" w:type="dxa"/>
            <w:noWrap w:val="0"/>
            <w:vAlign w:val="center"/>
          </w:tcPr>
          <w:p w14:paraId="4CB0ED81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详见文件</w:t>
            </w:r>
          </w:p>
        </w:tc>
      </w:tr>
      <w:tr w14:paraId="0E961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907" w:type="dxa"/>
            <w:noWrap w:val="0"/>
            <w:vAlign w:val="center"/>
          </w:tcPr>
          <w:p w14:paraId="13D8C475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666" w:type="dxa"/>
            <w:noWrap w:val="0"/>
            <w:vAlign w:val="center"/>
          </w:tcPr>
          <w:p w14:paraId="385B4665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中共大田县委老干部局</w:t>
            </w:r>
          </w:p>
        </w:tc>
        <w:tc>
          <w:tcPr>
            <w:tcW w:w="3390" w:type="dxa"/>
            <w:noWrap w:val="0"/>
            <w:vAlign w:val="center"/>
          </w:tcPr>
          <w:p w14:paraId="0C4B65F1">
            <w:pP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大田县老年大学</w:t>
            </w:r>
          </w:p>
        </w:tc>
        <w:tc>
          <w:tcPr>
            <w:tcW w:w="2415" w:type="dxa"/>
            <w:noWrap w:val="0"/>
            <w:vAlign w:val="center"/>
          </w:tcPr>
          <w:p w14:paraId="7EAB9E3B">
            <w:pP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老年大学学费</w:t>
            </w:r>
          </w:p>
        </w:tc>
        <w:tc>
          <w:tcPr>
            <w:tcW w:w="3240" w:type="dxa"/>
            <w:noWrap w:val="0"/>
            <w:vAlign w:val="center"/>
          </w:tcPr>
          <w:p w14:paraId="09DAF644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田委老干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〔202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〕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号</w:t>
            </w:r>
          </w:p>
        </w:tc>
        <w:tc>
          <w:tcPr>
            <w:tcW w:w="3344" w:type="dxa"/>
            <w:noWrap w:val="0"/>
            <w:vAlign w:val="center"/>
          </w:tcPr>
          <w:p w14:paraId="5870973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详见文件</w:t>
            </w:r>
          </w:p>
        </w:tc>
      </w:tr>
      <w:tr w14:paraId="15DB4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907" w:type="dxa"/>
            <w:noWrap w:val="0"/>
            <w:vAlign w:val="center"/>
          </w:tcPr>
          <w:p w14:paraId="1F77307E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666" w:type="dxa"/>
            <w:noWrap w:val="0"/>
            <w:vAlign w:val="center"/>
          </w:tcPr>
          <w:p w14:paraId="3DE154EF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大田县</w:t>
            </w:r>
          </w:p>
          <w:p w14:paraId="39F55A4A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民政局</w:t>
            </w:r>
          </w:p>
        </w:tc>
        <w:tc>
          <w:tcPr>
            <w:tcW w:w="3390" w:type="dxa"/>
            <w:noWrap w:val="0"/>
            <w:vAlign w:val="center"/>
          </w:tcPr>
          <w:p w14:paraId="75AD27C7"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大田县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殡葬服务中心</w:t>
            </w:r>
          </w:p>
        </w:tc>
        <w:tc>
          <w:tcPr>
            <w:tcW w:w="2415" w:type="dxa"/>
            <w:noWrap w:val="0"/>
            <w:vAlign w:val="center"/>
          </w:tcPr>
          <w:p w14:paraId="2C830EBE">
            <w:pP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殡葬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收费</w:t>
            </w:r>
          </w:p>
        </w:tc>
        <w:tc>
          <w:tcPr>
            <w:tcW w:w="3240" w:type="dxa"/>
            <w:noWrap w:val="0"/>
            <w:vAlign w:val="center"/>
          </w:tcPr>
          <w:p w14:paraId="4048636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田发改〔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38号</w:t>
            </w:r>
          </w:p>
        </w:tc>
        <w:tc>
          <w:tcPr>
            <w:tcW w:w="3344" w:type="dxa"/>
            <w:noWrap w:val="0"/>
            <w:vAlign w:val="center"/>
          </w:tcPr>
          <w:p w14:paraId="1943E58E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详见文件</w:t>
            </w:r>
          </w:p>
        </w:tc>
      </w:tr>
      <w:tr w14:paraId="76818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907" w:type="dxa"/>
            <w:noWrap w:val="0"/>
            <w:vAlign w:val="center"/>
          </w:tcPr>
          <w:p w14:paraId="74CCDC3A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666" w:type="dxa"/>
            <w:noWrap w:val="0"/>
            <w:vAlign w:val="center"/>
          </w:tcPr>
          <w:p w14:paraId="137711E4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大田县国防动员办公室</w:t>
            </w:r>
          </w:p>
        </w:tc>
        <w:tc>
          <w:tcPr>
            <w:tcW w:w="3390" w:type="dxa"/>
            <w:noWrap w:val="0"/>
            <w:vAlign w:val="center"/>
          </w:tcPr>
          <w:p w14:paraId="722FBFEA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大田县国防动员办公室</w:t>
            </w:r>
          </w:p>
        </w:tc>
        <w:tc>
          <w:tcPr>
            <w:tcW w:w="2415" w:type="dxa"/>
            <w:noWrap w:val="0"/>
            <w:vAlign w:val="center"/>
          </w:tcPr>
          <w:p w14:paraId="424804D8">
            <w:pP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防空地下室易地建设费</w:t>
            </w:r>
            <w:r>
              <w:rPr>
                <w:rFonts w:hint="eastAsia" w:ascii="宋体" w:hAnsi="宋体"/>
                <w:sz w:val="24"/>
                <w:szCs w:val="24"/>
              </w:rPr>
              <w:t>（由人防部门核定后向税务部门缴纳）</w:t>
            </w:r>
          </w:p>
        </w:tc>
        <w:tc>
          <w:tcPr>
            <w:tcW w:w="3240" w:type="dxa"/>
            <w:noWrap w:val="0"/>
            <w:vAlign w:val="center"/>
          </w:tcPr>
          <w:p w14:paraId="5B8E88B1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闽价费</w:t>
            </w:r>
            <w:r>
              <w:rPr>
                <w:rFonts w:hint="eastAsia" w:ascii="宋体" w:hAnsi="宋体" w:cs="宋体"/>
                <w:sz w:val="24"/>
                <w:szCs w:val="24"/>
              </w:rPr>
              <w:t>〔</w:t>
            </w:r>
            <w:r>
              <w:rPr>
                <w:rFonts w:hint="eastAsia" w:ascii="宋体" w:hAnsi="宋体"/>
                <w:sz w:val="24"/>
                <w:szCs w:val="24"/>
              </w:rPr>
              <w:t>2014</w:t>
            </w:r>
            <w:r>
              <w:rPr>
                <w:rFonts w:hint="eastAsia" w:ascii="宋体" w:hAnsi="宋体" w:cs="宋体"/>
                <w:sz w:val="24"/>
                <w:szCs w:val="24"/>
              </w:rPr>
              <w:t>〕347号</w:t>
            </w:r>
          </w:p>
        </w:tc>
        <w:tc>
          <w:tcPr>
            <w:tcW w:w="3344" w:type="dxa"/>
            <w:shd w:val="clear" w:color="auto" w:fill="auto"/>
            <w:noWrap w:val="0"/>
            <w:vAlign w:val="center"/>
          </w:tcPr>
          <w:p w14:paraId="7864C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工业项目中民用建筑易地建设费</w:t>
            </w:r>
            <w:r>
              <w:rPr>
                <w:rStyle w:val="9"/>
                <w:rFonts w:hint="eastAsia"/>
                <w:sz w:val="24"/>
                <w:szCs w:val="24"/>
                <w:lang w:val="en-US" w:eastAsia="zh-CN" w:bidi="ar"/>
              </w:rPr>
              <w:t>5</w:t>
            </w:r>
            <w:r>
              <w:rPr>
                <w:rStyle w:val="9"/>
                <w:rFonts w:eastAsia="宋体"/>
                <w:sz w:val="24"/>
                <w:szCs w:val="24"/>
                <w:lang w:val="en-US" w:eastAsia="zh-CN" w:bidi="ar"/>
              </w:rPr>
              <w:t>00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平方米；非工业项目的民用建筑易地建设费</w:t>
            </w:r>
            <w:r>
              <w:rPr>
                <w:rStyle w:val="9"/>
                <w:rFonts w:hint="eastAsia"/>
                <w:sz w:val="24"/>
                <w:szCs w:val="24"/>
                <w:lang w:val="en-US" w:eastAsia="zh-CN" w:bidi="ar"/>
              </w:rPr>
              <w:t>10</w:t>
            </w:r>
            <w:r>
              <w:rPr>
                <w:rStyle w:val="9"/>
                <w:rFonts w:eastAsia="宋体"/>
                <w:sz w:val="24"/>
                <w:szCs w:val="24"/>
                <w:lang w:val="en-US" w:eastAsia="zh-CN" w:bidi="ar"/>
              </w:rPr>
              <w:t>00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平方米。</w:t>
            </w:r>
          </w:p>
        </w:tc>
      </w:tr>
    </w:tbl>
    <w:p w14:paraId="698083F8">
      <w:pPr>
        <w:rPr>
          <w:color w:val="auto"/>
          <w:sz w:val="24"/>
          <w:szCs w:val="24"/>
        </w:rPr>
      </w:pPr>
    </w:p>
    <w:sectPr>
      <w:headerReference r:id="rId3" w:type="default"/>
      <w:footerReference r:id="rId4" w:type="default"/>
      <w:pgSz w:w="16838" w:h="11906" w:orient="landscape"/>
      <w:pgMar w:top="1304" w:right="1020" w:bottom="1247" w:left="90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5CC6A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5</w:t>
    </w:r>
    <w:r>
      <w:fldChar w:fldCharType="end"/>
    </w:r>
  </w:p>
  <w:p w14:paraId="7E3B67B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12D7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OTQzZGFjNjdhMTZjOGViODczNDU2OGU3ZDFmZTYifQ=="/>
  </w:docVars>
  <w:rsids>
    <w:rsidRoot w:val="5C8434FD"/>
    <w:rsid w:val="00D5212B"/>
    <w:rsid w:val="017A7DBA"/>
    <w:rsid w:val="01806FDA"/>
    <w:rsid w:val="01B666C0"/>
    <w:rsid w:val="02166682"/>
    <w:rsid w:val="02BD75DA"/>
    <w:rsid w:val="02C92423"/>
    <w:rsid w:val="02D31212"/>
    <w:rsid w:val="03541CED"/>
    <w:rsid w:val="04BD7D66"/>
    <w:rsid w:val="04DE070F"/>
    <w:rsid w:val="057E12A3"/>
    <w:rsid w:val="059336FE"/>
    <w:rsid w:val="05ED01D7"/>
    <w:rsid w:val="05FB4A0A"/>
    <w:rsid w:val="063E34A1"/>
    <w:rsid w:val="06B764FD"/>
    <w:rsid w:val="07CD02C0"/>
    <w:rsid w:val="0832500B"/>
    <w:rsid w:val="086E1AA3"/>
    <w:rsid w:val="08A424CB"/>
    <w:rsid w:val="09790580"/>
    <w:rsid w:val="0B0B35D9"/>
    <w:rsid w:val="0B5E0CB2"/>
    <w:rsid w:val="0B971310"/>
    <w:rsid w:val="0BC438C4"/>
    <w:rsid w:val="0BDB10E7"/>
    <w:rsid w:val="0C035D00"/>
    <w:rsid w:val="0D0504FC"/>
    <w:rsid w:val="0D3318D7"/>
    <w:rsid w:val="0D8670CB"/>
    <w:rsid w:val="0F384BB8"/>
    <w:rsid w:val="0F657D46"/>
    <w:rsid w:val="100B5E29"/>
    <w:rsid w:val="10455F16"/>
    <w:rsid w:val="109E6C9D"/>
    <w:rsid w:val="10CD4543"/>
    <w:rsid w:val="111D7BC2"/>
    <w:rsid w:val="116A0877"/>
    <w:rsid w:val="11DD7458"/>
    <w:rsid w:val="137124FF"/>
    <w:rsid w:val="144D4C62"/>
    <w:rsid w:val="14C03686"/>
    <w:rsid w:val="166779A2"/>
    <w:rsid w:val="166E7112"/>
    <w:rsid w:val="178A7F7B"/>
    <w:rsid w:val="17DC2856"/>
    <w:rsid w:val="18647688"/>
    <w:rsid w:val="18911017"/>
    <w:rsid w:val="18AC55CB"/>
    <w:rsid w:val="192B4E46"/>
    <w:rsid w:val="1A051B3B"/>
    <w:rsid w:val="1A71325A"/>
    <w:rsid w:val="1B216501"/>
    <w:rsid w:val="1B632480"/>
    <w:rsid w:val="1BDC117A"/>
    <w:rsid w:val="1BDE2644"/>
    <w:rsid w:val="1C9F0025"/>
    <w:rsid w:val="1DCA2E80"/>
    <w:rsid w:val="1E3E5127"/>
    <w:rsid w:val="1E90231B"/>
    <w:rsid w:val="1F772E10"/>
    <w:rsid w:val="1F8F4381"/>
    <w:rsid w:val="1FF468DA"/>
    <w:rsid w:val="203C3DDD"/>
    <w:rsid w:val="20C718F8"/>
    <w:rsid w:val="20E74F8E"/>
    <w:rsid w:val="2136082C"/>
    <w:rsid w:val="21746019"/>
    <w:rsid w:val="219739C1"/>
    <w:rsid w:val="21F55ABC"/>
    <w:rsid w:val="2294528E"/>
    <w:rsid w:val="22EE696F"/>
    <w:rsid w:val="23643669"/>
    <w:rsid w:val="24024409"/>
    <w:rsid w:val="2480698E"/>
    <w:rsid w:val="24B623B0"/>
    <w:rsid w:val="24C50845"/>
    <w:rsid w:val="25260F17"/>
    <w:rsid w:val="252A781C"/>
    <w:rsid w:val="28206AD9"/>
    <w:rsid w:val="28550131"/>
    <w:rsid w:val="2A8F64A0"/>
    <w:rsid w:val="2B3067B3"/>
    <w:rsid w:val="2BD65229"/>
    <w:rsid w:val="2C6817C6"/>
    <w:rsid w:val="2DAE1FD2"/>
    <w:rsid w:val="2E934E6A"/>
    <w:rsid w:val="2EB3170E"/>
    <w:rsid w:val="2F9446C3"/>
    <w:rsid w:val="2F9914AB"/>
    <w:rsid w:val="301B3A0F"/>
    <w:rsid w:val="303C6197"/>
    <w:rsid w:val="31532D34"/>
    <w:rsid w:val="31666F0B"/>
    <w:rsid w:val="31A81CE5"/>
    <w:rsid w:val="31C37EBA"/>
    <w:rsid w:val="31F31932"/>
    <w:rsid w:val="33B2468A"/>
    <w:rsid w:val="33D72A06"/>
    <w:rsid w:val="33E82547"/>
    <w:rsid w:val="34480B4A"/>
    <w:rsid w:val="34911406"/>
    <w:rsid w:val="360D204B"/>
    <w:rsid w:val="36146E6C"/>
    <w:rsid w:val="3667175C"/>
    <w:rsid w:val="368D0A96"/>
    <w:rsid w:val="37913700"/>
    <w:rsid w:val="380E497B"/>
    <w:rsid w:val="39A646FD"/>
    <w:rsid w:val="3A4D2FAE"/>
    <w:rsid w:val="3A7C154E"/>
    <w:rsid w:val="3C604F01"/>
    <w:rsid w:val="3C9E39FD"/>
    <w:rsid w:val="3CBB4F2E"/>
    <w:rsid w:val="3DB64D77"/>
    <w:rsid w:val="3F0F5448"/>
    <w:rsid w:val="3F331C5E"/>
    <w:rsid w:val="3F77294A"/>
    <w:rsid w:val="3F93711E"/>
    <w:rsid w:val="413E6D3C"/>
    <w:rsid w:val="418D274E"/>
    <w:rsid w:val="42004812"/>
    <w:rsid w:val="426645C9"/>
    <w:rsid w:val="43A63197"/>
    <w:rsid w:val="454D5FC1"/>
    <w:rsid w:val="45EE77A4"/>
    <w:rsid w:val="462A2A68"/>
    <w:rsid w:val="46893028"/>
    <w:rsid w:val="469255C7"/>
    <w:rsid w:val="472463A2"/>
    <w:rsid w:val="476349FF"/>
    <w:rsid w:val="480542FE"/>
    <w:rsid w:val="4962280C"/>
    <w:rsid w:val="49855FD9"/>
    <w:rsid w:val="4AB443EC"/>
    <w:rsid w:val="4B3F05A3"/>
    <w:rsid w:val="4BA81C96"/>
    <w:rsid w:val="4BF70A34"/>
    <w:rsid w:val="4C423B86"/>
    <w:rsid w:val="4C691FE3"/>
    <w:rsid w:val="4D546342"/>
    <w:rsid w:val="4DB27309"/>
    <w:rsid w:val="4DF47921"/>
    <w:rsid w:val="4E3E62C9"/>
    <w:rsid w:val="4E5D139B"/>
    <w:rsid w:val="4F277882"/>
    <w:rsid w:val="4F9B5B7A"/>
    <w:rsid w:val="4FCE7CFE"/>
    <w:rsid w:val="500550C0"/>
    <w:rsid w:val="50D15CF8"/>
    <w:rsid w:val="520D3786"/>
    <w:rsid w:val="525A7F6F"/>
    <w:rsid w:val="526514A4"/>
    <w:rsid w:val="52742DDF"/>
    <w:rsid w:val="52BF0352"/>
    <w:rsid w:val="5338350B"/>
    <w:rsid w:val="54613836"/>
    <w:rsid w:val="55A23435"/>
    <w:rsid w:val="56085B21"/>
    <w:rsid w:val="572C012C"/>
    <w:rsid w:val="576B48B8"/>
    <w:rsid w:val="58E467E4"/>
    <w:rsid w:val="58FE1654"/>
    <w:rsid w:val="595A3988"/>
    <w:rsid w:val="599B22AB"/>
    <w:rsid w:val="59E74C9B"/>
    <w:rsid w:val="5A366C08"/>
    <w:rsid w:val="5AB745AA"/>
    <w:rsid w:val="5AB864BE"/>
    <w:rsid w:val="5AED4F25"/>
    <w:rsid w:val="5B1829E1"/>
    <w:rsid w:val="5B8F2403"/>
    <w:rsid w:val="5C337866"/>
    <w:rsid w:val="5C8434FD"/>
    <w:rsid w:val="5CD728E8"/>
    <w:rsid w:val="5E136FC5"/>
    <w:rsid w:val="5E2C6C63"/>
    <w:rsid w:val="5E3E6A99"/>
    <w:rsid w:val="5E4C0491"/>
    <w:rsid w:val="5E806F6F"/>
    <w:rsid w:val="5E873E9A"/>
    <w:rsid w:val="5F0A5107"/>
    <w:rsid w:val="5F0B7D72"/>
    <w:rsid w:val="5F9032A9"/>
    <w:rsid w:val="5FAE7C56"/>
    <w:rsid w:val="5FBD6186"/>
    <w:rsid w:val="600B17C6"/>
    <w:rsid w:val="60C771BD"/>
    <w:rsid w:val="61804119"/>
    <w:rsid w:val="621F0284"/>
    <w:rsid w:val="6291178B"/>
    <w:rsid w:val="62D17DD9"/>
    <w:rsid w:val="62E53707"/>
    <w:rsid w:val="63895685"/>
    <w:rsid w:val="64EF2799"/>
    <w:rsid w:val="658119DE"/>
    <w:rsid w:val="65B66DEA"/>
    <w:rsid w:val="65EE3980"/>
    <w:rsid w:val="667F197C"/>
    <w:rsid w:val="669B29A4"/>
    <w:rsid w:val="66E2751B"/>
    <w:rsid w:val="66F81EE4"/>
    <w:rsid w:val="67162CCC"/>
    <w:rsid w:val="67550A5C"/>
    <w:rsid w:val="675747A9"/>
    <w:rsid w:val="6809591F"/>
    <w:rsid w:val="688607A1"/>
    <w:rsid w:val="68EB3277"/>
    <w:rsid w:val="692B7829"/>
    <w:rsid w:val="69554539"/>
    <w:rsid w:val="69A73642"/>
    <w:rsid w:val="69F756F6"/>
    <w:rsid w:val="6AA11520"/>
    <w:rsid w:val="6BB95100"/>
    <w:rsid w:val="6C521745"/>
    <w:rsid w:val="6CCD1611"/>
    <w:rsid w:val="6D855E7E"/>
    <w:rsid w:val="6E373640"/>
    <w:rsid w:val="6FB2689C"/>
    <w:rsid w:val="701A2DBF"/>
    <w:rsid w:val="707206FA"/>
    <w:rsid w:val="71445BB4"/>
    <w:rsid w:val="71FA6D52"/>
    <w:rsid w:val="72CA08C3"/>
    <w:rsid w:val="73164E6F"/>
    <w:rsid w:val="7420471D"/>
    <w:rsid w:val="75020EFB"/>
    <w:rsid w:val="75061B64"/>
    <w:rsid w:val="75611EB4"/>
    <w:rsid w:val="75F42AD2"/>
    <w:rsid w:val="783D367D"/>
    <w:rsid w:val="7877401B"/>
    <w:rsid w:val="793F5645"/>
    <w:rsid w:val="795F5CE7"/>
    <w:rsid w:val="796C5D0E"/>
    <w:rsid w:val="79E24222"/>
    <w:rsid w:val="7AA056F3"/>
    <w:rsid w:val="7B6770D5"/>
    <w:rsid w:val="7B803A8A"/>
    <w:rsid w:val="7CB75805"/>
    <w:rsid w:val="7CF16C56"/>
    <w:rsid w:val="7DFA5FDE"/>
    <w:rsid w:val="7E1C5F55"/>
    <w:rsid w:val="7E957AB5"/>
    <w:rsid w:val="7F5160D2"/>
    <w:rsid w:val="7FDA19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uiPriority w:val="0"/>
  </w:style>
  <w:style w:type="character" w:customStyle="1" w:styleId="9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1606</Words>
  <Characters>1832</Characters>
  <Lines>0</Lines>
  <Paragraphs>0</Paragraphs>
  <TotalTime>1</TotalTime>
  <ScaleCrop>false</ScaleCrop>
  <LinksUpToDate>false</LinksUpToDate>
  <CharactersWithSpaces>1849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2023-11-13T02:14:00Z</dcterms:created>
  <dc:creator>Administrator</dc:creator>
  <cp:lastModifiedBy>神采奕奕</cp:lastModifiedBy>
  <cp:lastPrinted>2025-06-11T02:22:00Z</cp:lastPrinted>
  <dcterms:modified xsi:type="dcterms:W3CDTF">2025-06-25T02:11:24Z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FC2F399E1FEA43D7AACA8B747C694C80_13</vt:lpwstr>
  </property>
  <property fmtid="{D5CDD505-2E9C-101B-9397-08002B2CF9AE}" pid="4" name="KSOTemplateDocerSaveRecord">
    <vt:lpwstr>eyJoZGlkIjoiZWQxOTQzZGFjNjdhMTZjOGViODczNDU2OGU3ZDFmZTYifQ==</vt:lpwstr>
  </property>
</Properties>
</file>